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ans CJK SC Regular" w:cs="FreeSans" w:ascii="Times New Roman" w:hAnsi="Times New Roman"/>
          <w:color w:val="auto"/>
          <w:kern w:val="2"/>
          <w:sz w:val="28"/>
          <w:szCs w:val="28"/>
          <w:lang w:val="en-US" w:eastAsia="ru-RU" w:bidi="ar-SA"/>
        </w:rPr>
        <w:t>2</w:t>
      </w:r>
      <w:r>
        <w:rPr>
          <w:rFonts w:eastAsia="Noto Sans CJK SC Regular" w:cs="FreeSans" w:ascii="Times New Roman" w:hAnsi="Times New Roman"/>
          <w:color w:val="auto"/>
          <w:kern w:val="2"/>
          <w:sz w:val="28"/>
          <w:szCs w:val="28"/>
          <w:lang w:val="en-US" w:eastAsia="ru-RU" w:bidi="ar-SA"/>
        </w:rPr>
        <w:t>8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.08.2021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30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.08.2021р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30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9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.2021р.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7"/>
        <w:gridCol w:w="2463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30.08.2021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Прийом старости Шолоховського старостинського округу Лісніченка Є.О.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Лісніченко Є.О.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30.08.2021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Звітно - аналітична нарада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зал засідань,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08-00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Звітно — аналітична діяльність територіального центру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Територіальний  центр соціального обслуговування (надання соціальних послуг)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(Даниленко Н.Е.)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en-US" w:eastAsia="zh-CN" w:bidi="hi-IN"/>
              </w:rPr>
              <w:t>30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каб. №208,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о 08-00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(Бондаренко Н.О.)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ru-RU" w:eastAsia="zh-CN" w:bidi="ar-SA"/>
              </w:rPr>
              <w:t>31.08.2021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>Засідання адміністративної комісії при виконкомі Покровської міської ради 8 скликання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зал засідань,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14-00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Розгляд адміністративних протоколів правопорушників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 xml:space="preserve">Секретар 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26"/>
                <w:szCs w:val="26"/>
                <w:lang w:val="uk-UA" w:eastAsia="zh-CN" w:bidi="ar-SA"/>
              </w:rPr>
              <w:t>адміністративної  комісії при виконкомі Покровської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 xml:space="preserve"> 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Курасов С.С.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31.08.2021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Комісія з питань надання соціальних послуг та роботи з сім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’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ями, які опинились в складних життєвих обставинах</w:t>
            </w:r>
          </w:p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ІІ поверх виконкому, зал засідань ,</w:t>
            </w:r>
          </w:p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о 14-00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Про результати роботи з родинами, які опинились у СЖО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Директор ПМЦСССДМ </w:t>
            </w:r>
          </w:p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>(Зарубіна Г.О.)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eastAsia="en-US" w:bidi="ar-SA"/>
              </w:rPr>
              <w:t>Заступник міського голови</w:t>
            </w:r>
          </w:p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  <w:t>01.09.2021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(Відяєва Г.М.)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0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1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.0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9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Чистякова О.Г.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каб. №111,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з 9-00 до 12-00 год.</w:t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Відділ про роботі зі зверненнями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(Шульга О.О.)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Чистяков О.Г.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4">
    <w:name w:val="Heading 4"/>
    <w:basedOn w:val="Style13"/>
    <w:next w:val="Style14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225</TotalTime>
  <Application>LibreOffice/7.0.3.1$Linux_X86_64 LibreOffice_project/00$Build-1</Application>
  <Pages>2</Pages>
  <Words>273</Words>
  <Characters>1828</Characters>
  <CharactersWithSpaces>2146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2021-08-28T14:28:35Z</dcterms:modified>
  <cp:revision>16</cp:revision>
  <dc:subject/>
  <dc:title/>
</cp:coreProperties>
</file>