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3CA5F4CF" w14:textId="77777777" w:rsidTr="00CC70B0">
        <w:trPr>
          <w:trHeight w:val="1412"/>
        </w:trPr>
        <w:tc>
          <w:tcPr>
            <w:tcW w:w="4678" w:type="dxa"/>
          </w:tcPr>
          <w:p w14:paraId="1AC858B8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13003F5F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0B8BDFA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100FCFBB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49A0E60A" w14:textId="258FAFEC" w:rsidR="00CC490A" w:rsidRPr="00CC490A" w:rsidRDefault="00DF13DE" w:rsidP="00F443B2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F443B2">
              <w:rPr>
                <w:sz w:val="24"/>
                <w:szCs w:val="24"/>
                <w:u w:val="single"/>
                <w:lang w:val="uk-UA"/>
              </w:rPr>
              <w:t xml:space="preserve">                          </w:t>
            </w:r>
            <w:r w:rsidR="00D910BD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D910BD">
              <w:rPr>
                <w:sz w:val="24"/>
                <w:szCs w:val="24"/>
                <w:u w:val="single"/>
                <w:lang w:val="uk-UA"/>
              </w:rPr>
              <w:t xml:space="preserve"> </w:t>
            </w:r>
            <w:r w:rsidR="00F443B2">
              <w:rPr>
                <w:sz w:val="24"/>
                <w:szCs w:val="24"/>
                <w:u w:val="single"/>
                <w:lang w:val="uk-UA"/>
              </w:rPr>
              <w:t xml:space="preserve">                           </w:t>
            </w:r>
          </w:p>
        </w:tc>
      </w:tr>
      <w:bookmarkEnd w:id="0"/>
    </w:tbl>
    <w:p w14:paraId="45AD879C" w14:textId="77777777" w:rsidR="00CC490A" w:rsidRPr="006D2F38" w:rsidRDefault="00CC490A" w:rsidP="00E07CB0">
      <w:pPr>
        <w:spacing w:line="216" w:lineRule="auto"/>
        <w:jc w:val="center"/>
        <w:rPr>
          <w:bCs/>
          <w:sz w:val="24"/>
          <w:szCs w:val="24"/>
          <w:lang w:val="uk-UA"/>
        </w:rPr>
      </w:pPr>
    </w:p>
    <w:p w14:paraId="2D38406B" w14:textId="1A163C5F"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</w:t>
      </w:r>
      <w:r w:rsidR="00D04499">
        <w:rPr>
          <w:b/>
          <w:sz w:val="24"/>
          <w:szCs w:val="24"/>
          <w:lang w:val="uk-UA"/>
        </w:rPr>
        <w:t xml:space="preserve"> </w:t>
      </w:r>
      <w:r w:rsidR="000F688F">
        <w:rPr>
          <w:b/>
          <w:sz w:val="24"/>
          <w:szCs w:val="24"/>
          <w:lang w:val="uk-UA"/>
        </w:rPr>
        <w:t>08-</w:t>
      </w:r>
      <w:r w:rsidR="00CD6CA2">
        <w:rPr>
          <w:b/>
          <w:sz w:val="24"/>
          <w:szCs w:val="24"/>
          <w:lang w:val="uk-UA"/>
        </w:rPr>
        <w:t>3</w:t>
      </w:r>
      <w:r w:rsidR="00D04499">
        <w:rPr>
          <w:b/>
          <w:sz w:val="24"/>
          <w:szCs w:val="24"/>
          <w:lang w:val="uk-UA"/>
        </w:rPr>
        <w:t>5</w:t>
      </w:r>
      <w:r w:rsidR="000F688F">
        <w:rPr>
          <w:b/>
          <w:sz w:val="24"/>
          <w:szCs w:val="24"/>
          <w:lang w:val="uk-UA"/>
        </w:rPr>
        <w:t>.2</w:t>
      </w:r>
    </w:p>
    <w:p w14:paraId="620C0D0E" w14:textId="77777777" w:rsidR="006D5E0B" w:rsidRPr="006D2F38" w:rsidRDefault="00792CF8" w:rsidP="00792CF8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 xml:space="preserve"> </w:t>
      </w:r>
    </w:p>
    <w:p w14:paraId="035DB72B" w14:textId="77777777" w:rsidR="00932648" w:rsidRPr="00932648" w:rsidRDefault="00932648" w:rsidP="00932648">
      <w:pPr>
        <w:ind w:right="-229"/>
        <w:jc w:val="center"/>
        <w:rPr>
          <w:b/>
          <w:sz w:val="24"/>
          <w:szCs w:val="24"/>
          <w:lang w:val="uk-UA"/>
        </w:rPr>
      </w:pPr>
      <w:r w:rsidRPr="00932648">
        <w:rPr>
          <w:rStyle w:val="rvts23"/>
          <w:b/>
          <w:bCs/>
          <w:sz w:val="24"/>
          <w:szCs w:val="24"/>
          <w:bdr w:val="none" w:sz="0" w:space="0" w:color="auto" w:frame="1"/>
          <w:lang w:val="uk-UA"/>
        </w:rPr>
        <w:t xml:space="preserve">ПРИЗНАЧЕННЯ КОМПЕНСАЦІЙ ТА ДОПОМОГИ </w:t>
      </w:r>
      <w:r w:rsidRPr="00932648">
        <w:rPr>
          <w:b/>
          <w:sz w:val="24"/>
          <w:szCs w:val="24"/>
          <w:lang w:val="uk-UA"/>
        </w:rPr>
        <w:t>УЧАСНИКАМ ЛІКВІДАЦІЇ НАСЛІДКІВ АВАРІЇ НА ЧОРНОБИЛЬСЬКІЙ АЕС, ГРОМАДЯНАМ, ЯКІ БРАЛИ УЧАСТЬ У ЛІКВІДАЦІЇ ІНШИХ ЯДЕРНИХ АВАРІЙ ТА ВИПРОБУВАНЬ, У ВІЙСЬКОВИХ НАВЧАННЯХ ІЗ ЗАСТОСУВАННЯМ ЯДЕРНОЇ ЗБРОЇ, У СКЛАДАННІ ЯДЕРНИХ ЗАРЯДІВ ТА ЗДІЙСНЕННІ НА НИХ РЕГЛАМЕНТНИХ РОБІТ, ВІДНЕСЕНИМ ДО КАТЕГОРІЇ 1, АБО 2, АБО 3; ПОТЕРПІЛИМ ВІД ЧОРНОБИЛЬСЬКОЇ КАТАСТРОФИ, ВІДНЕСЕНИМ ДО КАТЕГОРІЙ 1, АБО 2, АБО 3; ПОТЕРПІЛИМ ВІД РАДІАЦІЙНОГО ОПРОМІНЕННЯ, ВІДНЕСЕНИМ ДО</w:t>
      </w:r>
    </w:p>
    <w:p w14:paraId="3D48A15F" w14:textId="77777777" w:rsidR="00932648" w:rsidRPr="00932648" w:rsidRDefault="00932648" w:rsidP="00932648">
      <w:pPr>
        <w:ind w:right="-229"/>
        <w:jc w:val="center"/>
        <w:rPr>
          <w:b/>
          <w:sz w:val="24"/>
          <w:szCs w:val="24"/>
        </w:rPr>
      </w:pPr>
      <w:r w:rsidRPr="00932648">
        <w:rPr>
          <w:b/>
          <w:sz w:val="24"/>
          <w:szCs w:val="24"/>
          <w:lang w:val="uk-UA"/>
        </w:rPr>
        <w:t xml:space="preserve"> </w:t>
      </w:r>
      <w:r w:rsidRPr="00932648">
        <w:rPr>
          <w:b/>
          <w:sz w:val="24"/>
          <w:szCs w:val="24"/>
        </w:rPr>
        <w:t xml:space="preserve">КАТЕГОРІЙ 1 АБО 2     </w:t>
      </w:r>
    </w:p>
    <w:p w14:paraId="26638E8F" w14:textId="77777777" w:rsidR="00B3078A" w:rsidRPr="000D6263" w:rsidRDefault="00B3078A" w:rsidP="00B3078A">
      <w:pPr>
        <w:ind w:left="-142" w:right="-1"/>
        <w:jc w:val="center"/>
        <w:rPr>
          <w:sz w:val="24"/>
          <w:szCs w:val="24"/>
          <w:lang w:val="uk-UA"/>
        </w:rPr>
      </w:pPr>
    </w:p>
    <w:p w14:paraId="5460BDA5" w14:textId="77777777"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14:paraId="1E58378A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39575F62" w14:textId="77777777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6F5CBD4F" w14:textId="7777777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0D6263">
        <w:rPr>
          <w:bCs/>
          <w:sz w:val="26"/>
          <w:szCs w:val="26"/>
          <w:u w:val="single"/>
          <w:lang w:val="uk-UA"/>
        </w:rPr>
        <w:t>0</w:t>
      </w:r>
      <w:r w:rsidR="00CB36A8">
        <w:rPr>
          <w:bCs/>
          <w:sz w:val="26"/>
          <w:szCs w:val="26"/>
          <w:u w:val="single"/>
          <w:lang w:val="uk-UA"/>
        </w:rPr>
        <w:t>232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53D78226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0DA8CECA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0275390C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CCD6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65EC0315" w14:textId="77777777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3890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B06C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FD58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7480F833" w14:textId="77777777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12BEB790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CCAE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1C7CFFFC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7FCF165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A344F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A853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6F2738AA" w14:textId="77777777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5BAA8" w14:textId="77777777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A443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86106" w14:textId="77777777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222955B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90EC7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B5D7" w14:textId="77777777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F93C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3DA7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3BF4C1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53D5F75F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6A3B" w14:textId="77777777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32F9" w14:textId="77777777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569F" w14:textId="77777777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D546" w14:textId="77777777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FAB29" w14:textId="77777777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69A331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C92F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E978" w14:textId="77777777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79EA4874" w14:textId="77777777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7C42" w14:textId="77777777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BC07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4064" w14:textId="77777777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272F8B04" w14:textId="77777777" w:rsidTr="00AF0EE0">
        <w:trPr>
          <w:trHeight w:val="9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6CF73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3D4C" w14:textId="77777777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9A99" w14:textId="77777777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C183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A7F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4014F3D2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D059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9D380" w14:textId="77777777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C84A" w14:textId="77777777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A337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D30C6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241EA46A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9B99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03465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CB40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037C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C6DB" w14:textId="77777777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365B39EA" w14:textId="77777777" w:rsidTr="00AF0EE0">
        <w:trPr>
          <w:trHeight w:val="17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63CB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419E4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1F86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403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4BA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3229E851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8878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558DC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ADA9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2001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DD10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230F87B1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24A4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AAB7" w14:textId="77777777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D9F1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B385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94F0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7A55D878" w14:textId="77777777" w:rsidTr="00AF0EE0">
        <w:trPr>
          <w:trHeight w:val="10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649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0101" w14:textId="77777777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43A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931A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11FC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0E57733B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7166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2EFF" w14:textId="77777777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76B" w14:textId="77777777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41FD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50A5" w14:textId="77777777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F48ABFF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5521" w14:textId="77777777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C3C1" w14:textId="77777777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1A84AB1E" w14:textId="77777777" w:rsidR="00273BC4" w:rsidRPr="00907AA5" w:rsidRDefault="00273BC4" w:rsidP="00AF0EE0">
            <w:pPr>
              <w:pStyle w:val="a3"/>
              <w:numPr>
                <w:ilvl w:val="0"/>
                <w:numId w:val="7"/>
              </w:numPr>
              <w:tabs>
                <w:tab w:val="left" w:pos="150"/>
              </w:tabs>
              <w:spacing w:line="216" w:lineRule="auto"/>
              <w:ind w:left="0" w:firstLine="8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6EA555DE" w14:textId="77777777" w:rsidR="00E962BA" w:rsidRPr="00907AA5" w:rsidRDefault="00E962BA" w:rsidP="00AF0EE0">
            <w:pPr>
              <w:pStyle w:val="a3"/>
              <w:numPr>
                <w:ilvl w:val="0"/>
                <w:numId w:val="7"/>
              </w:numPr>
              <w:tabs>
                <w:tab w:val="left" w:pos="150"/>
              </w:tabs>
              <w:spacing w:line="216" w:lineRule="auto"/>
              <w:ind w:left="0" w:firstLine="8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19C9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622D7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5E61" w14:textId="77777777"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331F1FF9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19BF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927E" w14:textId="77777777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F160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79E42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0E29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E8C45A6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6E92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AC16" w14:textId="77777777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81AF" w14:textId="77777777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1188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0F6B18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0B32D6A8" w14:textId="77777777" w:rsidTr="00AF0EE0">
        <w:trPr>
          <w:trHeight w:val="67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A130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C648A" w14:textId="77777777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BB27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A9C6" w14:textId="77777777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D6EC44" w14:textId="77777777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E8A42D7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19883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BD3F" w14:textId="77777777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E3B2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7D3E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B750" w14:textId="77777777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7D57545A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31695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64239" w14:textId="77777777"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5E8354E2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041F" w14:textId="77777777" w:rsidR="00AA7A48" w:rsidRPr="00AF0EE0" w:rsidRDefault="00AA7A48" w:rsidP="00907AA5">
            <w:pPr>
              <w:spacing w:line="280" w:lineRule="exact"/>
              <w:ind w:firstLine="318"/>
              <w:jc w:val="both"/>
              <w:rPr>
                <w:sz w:val="22"/>
                <w:szCs w:val="22"/>
                <w:lang w:val="uk-UA"/>
              </w:rPr>
            </w:pPr>
            <w:r w:rsidRPr="00AF0EE0">
              <w:rPr>
                <w:sz w:val="22"/>
                <w:szCs w:val="22"/>
                <w:lang w:val="uk-UA"/>
              </w:rPr>
              <w:t>* Результат надання адміністративної послуги скріплюється:</w:t>
            </w:r>
          </w:p>
          <w:p w14:paraId="7146E3D0" w14:textId="77777777" w:rsidR="00AA7A48" w:rsidRPr="00AF0EE0" w:rsidRDefault="00AA7A48" w:rsidP="00907AA5">
            <w:pPr>
              <w:spacing w:line="280" w:lineRule="exact"/>
              <w:ind w:firstLine="66"/>
              <w:jc w:val="both"/>
              <w:rPr>
                <w:sz w:val="22"/>
                <w:szCs w:val="22"/>
                <w:lang w:val="uk-UA"/>
              </w:rPr>
            </w:pPr>
            <w:r w:rsidRPr="00AF0EE0">
              <w:rPr>
                <w:sz w:val="22"/>
                <w:szCs w:val="22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AF0EE0">
              <w:rPr>
                <w:sz w:val="22"/>
                <w:szCs w:val="22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AF0EE0">
              <w:rPr>
                <w:sz w:val="22"/>
                <w:szCs w:val="22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79E9880" w14:textId="77777777" w:rsidR="00AA7A48" w:rsidRPr="00AF0EE0" w:rsidRDefault="00AA7A48" w:rsidP="00907AA5">
            <w:pPr>
              <w:spacing w:line="280" w:lineRule="exact"/>
              <w:ind w:firstLine="491"/>
              <w:jc w:val="both"/>
              <w:rPr>
                <w:sz w:val="22"/>
                <w:szCs w:val="22"/>
                <w:lang w:val="uk-UA"/>
              </w:rPr>
            </w:pPr>
            <w:r w:rsidRPr="00AF0EE0">
              <w:rPr>
                <w:sz w:val="22"/>
                <w:szCs w:val="22"/>
                <w:lang w:val="uk-UA"/>
              </w:rPr>
              <w:t>Письмова відмова у наданні дозволу скріплюється:</w:t>
            </w:r>
          </w:p>
          <w:p w14:paraId="2A4D3CBE" w14:textId="77777777" w:rsidR="00633649" w:rsidRPr="00AF0EE0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F0EE0">
              <w:rPr>
                <w:sz w:val="22"/>
                <w:szCs w:val="22"/>
              </w:rPr>
              <w:t xml:space="preserve">Підписом </w:t>
            </w:r>
            <w:r w:rsidR="00907AA5" w:rsidRPr="00AF0EE0">
              <w:rPr>
                <w:sz w:val="22"/>
                <w:szCs w:val="22"/>
              </w:rPr>
              <w:t>відповідальної посадової особи суб’єкта надання адміністративної послуги</w:t>
            </w:r>
            <w:r w:rsidRPr="00AF0EE0">
              <w:rPr>
                <w:sz w:val="22"/>
                <w:szCs w:val="22"/>
              </w:rPr>
              <w:t>.</w:t>
            </w:r>
            <w:r w:rsidR="00633649" w:rsidRPr="00AF0EE0">
              <w:rPr>
                <w:sz w:val="22"/>
                <w:szCs w:val="22"/>
              </w:rPr>
              <w:t xml:space="preserve"> Письмова відмова</w:t>
            </w:r>
            <w:r w:rsidR="00633649" w:rsidRPr="00AF0EE0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633649" w:rsidRPr="00AF0EE0">
              <w:rPr>
                <w:sz w:val="22"/>
                <w:szCs w:val="22"/>
              </w:rPr>
              <w:t xml:space="preserve">складається із чотирьох частин: вступної, мотивувальної, резолютивної та заключної. Наявність всіх цих частин у письмовій відмові обов’язкова. Відповідальність за складання письмової відмови та її своєчасна передача до ЦНАП лежить на суб’єкті надання адміністративної послуги або на </w:t>
            </w:r>
            <w:r w:rsidR="00A215E8" w:rsidRPr="00AF0EE0">
              <w:rPr>
                <w:sz w:val="22"/>
                <w:szCs w:val="22"/>
              </w:rPr>
              <w:t xml:space="preserve">його </w:t>
            </w:r>
            <w:r w:rsidR="00633649" w:rsidRPr="00AF0EE0">
              <w:rPr>
                <w:sz w:val="22"/>
                <w:szCs w:val="22"/>
              </w:rPr>
              <w:t>посадовій особі.</w:t>
            </w:r>
          </w:p>
          <w:p w14:paraId="7020217B" w14:textId="77777777" w:rsidR="00907AA5" w:rsidRPr="00AF0EE0" w:rsidRDefault="00AA7A48" w:rsidP="00907AA5">
            <w:pPr>
              <w:spacing w:line="216" w:lineRule="auto"/>
              <w:ind w:firstLine="349"/>
              <w:jc w:val="both"/>
              <w:rPr>
                <w:sz w:val="22"/>
                <w:szCs w:val="22"/>
                <w:highlight w:val="yellow"/>
                <w:lang w:val="uk-UA"/>
              </w:rPr>
            </w:pPr>
            <w:r w:rsidRPr="00AF0EE0">
              <w:rPr>
                <w:sz w:val="22"/>
                <w:szCs w:val="22"/>
                <w:lang w:val="uk-UA"/>
              </w:rPr>
              <w:t xml:space="preserve">** </w:t>
            </w:r>
            <w:r w:rsidR="00907AA5" w:rsidRPr="00AF0EE0">
              <w:rPr>
                <w:sz w:val="22"/>
                <w:szCs w:val="22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1BB1716F" w14:textId="77777777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6BA5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6F5C47ED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424054FF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40C8296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59E947CE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65749F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4619A569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60EB8808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BAEE1" w14:textId="77777777" w:rsidR="002C1313" w:rsidRDefault="002C1313" w:rsidP="001C7276">
      <w:r>
        <w:separator/>
      </w:r>
    </w:p>
  </w:endnote>
  <w:endnote w:type="continuationSeparator" w:id="0">
    <w:p w14:paraId="0C944748" w14:textId="77777777" w:rsidR="002C1313" w:rsidRDefault="002C1313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8AD5E9" w14:textId="77777777" w:rsidR="002C1313" w:rsidRDefault="002C1313" w:rsidP="001C7276">
      <w:r>
        <w:separator/>
      </w:r>
    </w:p>
  </w:footnote>
  <w:footnote w:type="continuationSeparator" w:id="0">
    <w:p w14:paraId="11F06B12" w14:textId="77777777" w:rsidR="002C1313" w:rsidRDefault="002C1313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C8B6990" w14:textId="4E0F3B9E" w:rsidR="00292061" w:rsidRPr="001C7276" w:rsidRDefault="00D75493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AF0EE0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D6263"/>
    <w:rsid w:val="000F688F"/>
    <w:rsid w:val="00111663"/>
    <w:rsid w:val="001141D3"/>
    <w:rsid w:val="001144AE"/>
    <w:rsid w:val="0012318B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1313"/>
    <w:rsid w:val="002C4C1D"/>
    <w:rsid w:val="002D7664"/>
    <w:rsid w:val="00343B84"/>
    <w:rsid w:val="003509A6"/>
    <w:rsid w:val="003C632B"/>
    <w:rsid w:val="003F2BA8"/>
    <w:rsid w:val="00446FFA"/>
    <w:rsid w:val="00453DCD"/>
    <w:rsid w:val="00463D22"/>
    <w:rsid w:val="00476638"/>
    <w:rsid w:val="004B32E6"/>
    <w:rsid w:val="004C6B1E"/>
    <w:rsid w:val="004F2448"/>
    <w:rsid w:val="004F3E1F"/>
    <w:rsid w:val="004F526B"/>
    <w:rsid w:val="005103FA"/>
    <w:rsid w:val="005216EC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D2F38"/>
    <w:rsid w:val="006D5E0B"/>
    <w:rsid w:val="006F0683"/>
    <w:rsid w:val="00700ADE"/>
    <w:rsid w:val="0075014A"/>
    <w:rsid w:val="00792CF8"/>
    <w:rsid w:val="007A72E4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32648"/>
    <w:rsid w:val="00962AE9"/>
    <w:rsid w:val="009859FE"/>
    <w:rsid w:val="009A35C4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466FC"/>
    <w:rsid w:val="00A4746E"/>
    <w:rsid w:val="00A724B1"/>
    <w:rsid w:val="00A82EE0"/>
    <w:rsid w:val="00A87DA7"/>
    <w:rsid w:val="00AA3374"/>
    <w:rsid w:val="00AA7A48"/>
    <w:rsid w:val="00AF0EE0"/>
    <w:rsid w:val="00B07356"/>
    <w:rsid w:val="00B3078A"/>
    <w:rsid w:val="00B32F8D"/>
    <w:rsid w:val="00B52A3F"/>
    <w:rsid w:val="00B56FF3"/>
    <w:rsid w:val="00C154B0"/>
    <w:rsid w:val="00C23D24"/>
    <w:rsid w:val="00C67873"/>
    <w:rsid w:val="00CA4713"/>
    <w:rsid w:val="00CB36A8"/>
    <w:rsid w:val="00CC490A"/>
    <w:rsid w:val="00CC70B0"/>
    <w:rsid w:val="00CD6CA2"/>
    <w:rsid w:val="00CE2D95"/>
    <w:rsid w:val="00CE480C"/>
    <w:rsid w:val="00D04499"/>
    <w:rsid w:val="00D258E2"/>
    <w:rsid w:val="00D75493"/>
    <w:rsid w:val="00D910BD"/>
    <w:rsid w:val="00D91887"/>
    <w:rsid w:val="00DC6563"/>
    <w:rsid w:val="00DF13DE"/>
    <w:rsid w:val="00DF2589"/>
    <w:rsid w:val="00E07CB0"/>
    <w:rsid w:val="00E14E77"/>
    <w:rsid w:val="00E43A24"/>
    <w:rsid w:val="00E54E7C"/>
    <w:rsid w:val="00E778C9"/>
    <w:rsid w:val="00E962BA"/>
    <w:rsid w:val="00EA59A1"/>
    <w:rsid w:val="00EA796E"/>
    <w:rsid w:val="00EE6377"/>
    <w:rsid w:val="00EF2AE8"/>
    <w:rsid w:val="00EF4428"/>
    <w:rsid w:val="00F02484"/>
    <w:rsid w:val="00F04AC8"/>
    <w:rsid w:val="00F122C2"/>
    <w:rsid w:val="00F443B2"/>
    <w:rsid w:val="00F77BD4"/>
    <w:rsid w:val="00F9084E"/>
    <w:rsid w:val="00FC2057"/>
    <w:rsid w:val="00FE5044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258F8"/>
  <w15:docId w15:val="{B330FD55-492E-4A9B-B15F-E3036BAC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27</cp:revision>
  <cp:lastPrinted>2025-04-25T05:42:00Z</cp:lastPrinted>
  <dcterms:created xsi:type="dcterms:W3CDTF">2024-03-04T11:15:00Z</dcterms:created>
  <dcterms:modified xsi:type="dcterms:W3CDTF">2025-04-25T05:42:00Z</dcterms:modified>
</cp:coreProperties>
</file>